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80" w:tblpY="1648"/>
        <w:tblW w:w="45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5016"/>
        <w:gridCol w:w="1971"/>
        <w:gridCol w:w="1613"/>
        <w:gridCol w:w="1432"/>
        <w:gridCol w:w="2147"/>
      </w:tblGrid>
      <w:tr w:rsidR="00000000" w14:paraId="747A7F1B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705" w:type="pct"/>
          </w:tcPr>
          <w:p w14:paraId="33F49A37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</w:p>
        </w:tc>
        <w:tc>
          <w:tcPr>
            <w:tcW w:w="1769" w:type="pct"/>
          </w:tcPr>
          <w:p w14:paraId="49CCEE8C" w14:textId="77777777" w:rsidR="00000000" w:rsidRDefault="007754F4">
            <w:pPr>
              <w:ind w:firstLineChars="300" w:firstLine="961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病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</w:rPr>
              <w:t>況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追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</w:rPr>
              <w:t>蹤</w:t>
            </w:r>
            <w:proofErr w:type="gramEnd"/>
          </w:p>
          <w:p w14:paraId="55E83E09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</w:rPr>
              <w:t>紀錄體溫、就醫醫院及電話、</w:t>
            </w:r>
          </w:p>
          <w:p w14:paraId="49A0BC8E" w14:textId="77777777" w:rsidR="00000000" w:rsidRDefault="007754F4">
            <w:pPr>
              <w:ind w:firstLineChars="100" w:firstLine="320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有無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</w:rPr>
              <w:t>服用克流感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</w:rPr>
              <w:t>藥物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</w:rPr>
              <w:t>】</w:t>
            </w:r>
            <w:proofErr w:type="gramEnd"/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366E72E5" w14:textId="77777777" w:rsidR="00000000" w:rsidRDefault="007754F4">
            <w:pPr>
              <w:widowControl/>
              <w:ind w:firstLineChars="100" w:firstLine="320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快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篩</w:t>
            </w:r>
          </w:p>
          <w:p w14:paraId="463A96D4" w14:textId="77777777" w:rsidR="00000000" w:rsidRDefault="007754F4">
            <w:pPr>
              <w:ind w:left="320" w:hangingChars="100" w:hanging="320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【陽性、陰性或沒做】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50B92279" w14:textId="77777777" w:rsidR="00000000" w:rsidRDefault="007754F4">
            <w:pPr>
              <w:widowControl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在家發病</w:t>
            </w:r>
          </w:p>
          <w:p w14:paraId="696C6587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【打勾、或寫日期】</w:t>
            </w:r>
          </w:p>
        </w:tc>
        <w:tc>
          <w:tcPr>
            <w:tcW w:w="505" w:type="pct"/>
          </w:tcPr>
          <w:p w14:paraId="7E7FE99F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在校發病</w:t>
            </w:r>
          </w:p>
          <w:p w14:paraId="0C326317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【打勾】</w:t>
            </w: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0410133F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隔離日期</w:t>
            </w:r>
          </w:p>
          <w:p w14:paraId="77BEF99A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【醫師需要病患隔離到幾號】</w:t>
            </w:r>
          </w:p>
        </w:tc>
      </w:tr>
      <w:tr w:rsidR="00000000" w14:paraId="5A96A6E3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1A6B19E2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19CCBC4F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5E60E7EE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46AE8F5F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31BEF74B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0621D28A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000000" w14:paraId="1868B6EC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608D397D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24E36740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42FCB8DF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744D2CCF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4FBCED52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1DE940D4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000000" w14:paraId="702D025B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043E2E2A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607DBE19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52F2B1CD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439BF4D1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510BCC9E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4CB5A94E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000000" w14:paraId="57682139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09C041EA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2FAD745E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2C560321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7AC2DFAD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210BF61F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62EDC9EB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000000" w14:paraId="7F54F587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50CF7447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41ACA933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17E3E877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1D59D607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1A74983F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06016A3A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000000" w14:paraId="6CBBA090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795C40AA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6329A714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4FFB84B4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7F1ED071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5C2F8432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25EF69D4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000000" w14:paraId="6C77C6DD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750B9724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58B23065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46F77752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1EA95C75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624CBBE9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34D1B775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000000" w14:paraId="1B815E82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4A14F170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207F37EC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4B91113B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174EDCA1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4772B7F2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1707A63E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000000" w14:paraId="7171515B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4D136DBA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7D6563DD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35B519AF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7FA726E9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4A8CBEC4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147F4471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000000" w14:paraId="119C96B2" w14:textId="77777777">
        <w:tblPrEx>
          <w:tblCellMar>
            <w:top w:w="0" w:type="dxa"/>
            <w:bottom w:w="0" w:type="dxa"/>
          </w:tblCellMar>
        </w:tblPrEx>
        <w:tc>
          <w:tcPr>
            <w:tcW w:w="705" w:type="pct"/>
          </w:tcPr>
          <w:p w14:paraId="234AF3A4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769" w:type="pct"/>
          </w:tcPr>
          <w:p w14:paraId="0D719D7E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14:paraId="5AB3A61E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38F8A158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505" w:type="pct"/>
          </w:tcPr>
          <w:p w14:paraId="35527BA5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</w:tcPr>
          <w:p w14:paraId="385E3824" w14:textId="77777777" w:rsidR="00000000" w:rsidRDefault="007754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</w:tbl>
    <w:p w14:paraId="3F4DE76E" w14:textId="77777777" w:rsidR="007754F4" w:rsidRDefault="007754F4">
      <w:pPr>
        <w:rPr>
          <w:rFonts w:eastAsia="標楷體" w:hint="eastAsia"/>
          <w:b/>
          <w:bCs/>
          <w:sz w:val="40"/>
          <w:u w:val="single"/>
        </w:rPr>
      </w:pPr>
      <w:r>
        <w:rPr>
          <w:rFonts w:hint="eastAsia"/>
        </w:rPr>
        <w:t xml:space="preserve">    </w:t>
      </w:r>
      <w:r>
        <w:rPr>
          <w:rFonts w:eastAsia="標楷體" w:hint="eastAsia"/>
          <w:b/>
          <w:bCs/>
          <w:sz w:val="36"/>
        </w:rPr>
        <w:t>班級：</w:t>
      </w:r>
      <w:r>
        <w:rPr>
          <w:rFonts w:eastAsia="標楷體" w:hint="eastAsia"/>
          <w:b/>
          <w:bCs/>
          <w:sz w:val="36"/>
        </w:rPr>
        <w:t xml:space="preserve">             </w:t>
      </w:r>
      <w:r>
        <w:rPr>
          <w:rFonts w:eastAsia="標楷體" w:hint="eastAsia"/>
          <w:b/>
          <w:bCs/>
          <w:sz w:val="48"/>
          <w:u w:val="single"/>
        </w:rPr>
        <w:t>學生生病每日通報單</w:t>
      </w:r>
      <w:r>
        <w:rPr>
          <w:rFonts w:eastAsia="標楷體" w:hint="eastAsia"/>
          <w:b/>
          <w:bCs/>
          <w:sz w:val="48"/>
        </w:rPr>
        <w:t xml:space="preserve">  </w:t>
      </w:r>
      <w:r>
        <w:rPr>
          <w:rFonts w:eastAsia="標楷體" w:hint="eastAsia"/>
          <w:b/>
          <w:bCs/>
          <w:sz w:val="40"/>
        </w:rPr>
        <w:t xml:space="preserve">  </w:t>
      </w:r>
      <w:r>
        <w:rPr>
          <w:rFonts w:eastAsia="標楷體" w:hint="eastAsia"/>
          <w:b/>
          <w:bCs/>
          <w:sz w:val="36"/>
        </w:rPr>
        <w:t xml:space="preserve">           </w:t>
      </w:r>
      <w:r>
        <w:rPr>
          <w:rFonts w:eastAsia="標楷體" w:hint="eastAsia"/>
          <w:b/>
          <w:bCs/>
          <w:sz w:val="36"/>
        </w:rPr>
        <w:t>日期：</w:t>
      </w:r>
      <w:r>
        <w:rPr>
          <w:rFonts w:eastAsia="標楷體" w:hint="eastAsia"/>
          <w:b/>
          <w:bCs/>
          <w:sz w:val="36"/>
        </w:rPr>
        <w:t xml:space="preserve">   </w:t>
      </w:r>
      <w:r>
        <w:rPr>
          <w:rFonts w:eastAsia="標楷體" w:hint="eastAsia"/>
          <w:b/>
          <w:bCs/>
          <w:sz w:val="36"/>
        </w:rPr>
        <w:t>年</w:t>
      </w:r>
      <w:r>
        <w:rPr>
          <w:rFonts w:eastAsia="標楷體" w:hint="eastAsia"/>
          <w:b/>
          <w:bCs/>
          <w:sz w:val="36"/>
        </w:rPr>
        <w:t xml:space="preserve">   </w:t>
      </w:r>
      <w:r>
        <w:rPr>
          <w:rFonts w:eastAsia="標楷體" w:hint="eastAsia"/>
          <w:b/>
          <w:bCs/>
          <w:sz w:val="36"/>
        </w:rPr>
        <w:t>月</w:t>
      </w:r>
      <w:r>
        <w:rPr>
          <w:rFonts w:eastAsia="標楷體" w:hint="eastAsia"/>
          <w:b/>
          <w:bCs/>
          <w:sz w:val="36"/>
        </w:rPr>
        <w:t xml:space="preserve">  </w:t>
      </w:r>
      <w:r>
        <w:rPr>
          <w:rFonts w:eastAsia="標楷體" w:hint="eastAsia"/>
          <w:b/>
          <w:bCs/>
          <w:sz w:val="36"/>
        </w:rPr>
        <w:t>日</w:t>
      </w:r>
    </w:p>
    <w:sectPr w:rsidR="007754F4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F08B6"/>
    <w:multiLevelType w:val="hybridMultilevel"/>
    <w:tmpl w:val="15720690"/>
    <w:lvl w:ilvl="0" w:tplc="65A29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DA02E5C"/>
    <w:multiLevelType w:val="hybridMultilevel"/>
    <w:tmpl w:val="02C0ED76"/>
    <w:lvl w:ilvl="0" w:tplc="3CC6D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57"/>
    <w:rsid w:val="007754F4"/>
    <w:rsid w:val="00E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F77D9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姓  名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subject/>
  <dc:creator>user</dc:creator>
  <cp:keywords/>
  <dc:description/>
  <cp:lastModifiedBy>Pai-Yu Chang</cp:lastModifiedBy>
  <cp:revision>2</cp:revision>
  <dcterms:created xsi:type="dcterms:W3CDTF">2022-11-01T00:49:00Z</dcterms:created>
  <dcterms:modified xsi:type="dcterms:W3CDTF">2022-11-01T00:49:00Z</dcterms:modified>
</cp:coreProperties>
</file>